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21D" w:rsidRDefault="00954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CC5C9E">
        <w:rPr>
          <w:rFonts w:ascii="Times New Roman" w:hAnsi="Times New Roman" w:cs="Times New Roman"/>
          <w:sz w:val="28"/>
          <w:szCs w:val="28"/>
        </w:rPr>
        <w:t>для 2</w:t>
      </w:r>
      <w:r w:rsidR="00F10F98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0F98">
        <w:rPr>
          <w:rFonts w:ascii="Times New Roman" w:hAnsi="Times New Roman" w:cs="Times New Roman"/>
          <w:sz w:val="28"/>
          <w:szCs w:val="28"/>
        </w:rPr>
        <w:t>с 2</w:t>
      </w:r>
      <w:r w:rsidR="00151A6D">
        <w:rPr>
          <w:rFonts w:ascii="Times New Roman" w:hAnsi="Times New Roman" w:cs="Times New Roman"/>
          <w:sz w:val="28"/>
          <w:szCs w:val="28"/>
        </w:rPr>
        <w:t>5.01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 </w:t>
      </w:r>
      <w:r w:rsidR="006F2D82">
        <w:rPr>
          <w:rFonts w:ascii="Times New Roman" w:hAnsi="Times New Roman" w:cs="Times New Roman"/>
          <w:sz w:val="28"/>
          <w:szCs w:val="28"/>
        </w:rPr>
        <w:t>05</w:t>
      </w:r>
      <w:r w:rsidR="00F10F98">
        <w:rPr>
          <w:rFonts w:ascii="Times New Roman" w:hAnsi="Times New Roman" w:cs="Times New Roman"/>
          <w:sz w:val="28"/>
          <w:szCs w:val="28"/>
        </w:rPr>
        <w:t>.0</w:t>
      </w:r>
      <w:r w:rsidR="006F2D82">
        <w:rPr>
          <w:rFonts w:ascii="Times New Roman" w:hAnsi="Times New Roman" w:cs="Times New Roman"/>
          <w:sz w:val="28"/>
          <w:szCs w:val="28"/>
        </w:rPr>
        <w:t>2</w:t>
      </w:r>
      <w:r w:rsidR="00151A6D">
        <w:rPr>
          <w:rFonts w:ascii="Times New Roman" w:hAnsi="Times New Roman" w:cs="Times New Roman"/>
          <w:sz w:val="28"/>
          <w:szCs w:val="28"/>
        </w:rPr>
        <w:t>.2022г.</w:t>
      </w:r>
    </w:p>
    <w:p w:rsidR="00257428" w:rsidRPr="00CC1AED" w:rsidRDefault="0073178F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Предмет</w:t>
      </w:r>
      <w:r w:rsidR="00F1485F">
        <w:rPr>
          <w:rFonts w:ascii="Times New Roman" w:hAnsi="Times New Roman" w:cs="Times New Roman"/>
          <w:sz w:val="28"/>
          <w:szCs w:val="28"/>
        </w:rPr>
        <w:t xml:space="preserve">: </w:t>
      </w:r>
      <w:r w:rsidR="00CC1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AED" w:rsidRPr="00CC1AED">
        <w:rPr>
          <w:rFonts w:ascii="Times New Roman" w:hAnsi="Times New Roman" w:cs="Times New Roman"/>
          <w:sz w:val="28"/>
          <w:szCs w:val="28"/>
          <w:u w:val="single"/>
        </w:rPr>
        <w:t>Окружаюший</w:t>
      </w:r>
      <w:proofErr w:type="spellEnd"/>
      <w:proofErr w:type="gramEnd"/>
      <w:r w:rsidR="00CC1AED" w:rsidRPr="00CC1AED">
        <w:rPr>
          <w:rFonts w:ascii="Times New Roman" w:hAnsi="Times New Roman" w:cs="Times New Roman"/>
          <w:sz w:val="28"/>
          <w:szCs w:val="28"/>
          <w:u w:val="single"/>
        </w:rPr>
        <w:t xml:space="preserve"> мир</w:t>
      </w:r>
    </w:p>
    <w:p w:rsidR="00F10F98" w:rsidRPr="00CC5C9E" w:rsidRDefault="0073178F" w:rsidP="00712A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Ф.И.О.учителя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CC1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AED" w:rsidRPr="00CC1AED">
        <w:rPr>
          <w:rFonts w:ascii="Times New Roman" w:hAnsi="Times New Roman" w:cs="Times New Roman"/>
          <w:sz w:val="28"/>
          <w:szCs w:val="28"/>
          <w:u w:val="single"/>
        </w:rPr>
        <w:t>Шойгарова</w:t>
      </w:r>
      <w:proofErr w:type="spellEnd"/>
      <w:r w:rsidR="00CC1AED" w:rsidRPr="00CC1A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CC1AED" w:rsidRPr="00CC1AED">
        <w:rPr>
          <w:rFonts w:ascii="Times New Roman" w:hAnsi="Times New Roman" w:cs="Times New Roman"/>
          <w:sz w:val="28"/>
          <w:szCs w:val="28"/>
          <w:u w:val="single"/>
        </w:rPr>
        <w:t>Чочагай</w:t>
      </w:r>
      <w:proofErr w:type="spellEnd"/>
      <w:r w:rsidR="00CC1AED" w:rsidRPr="00CC1AED">
        <w:rPr>
          <w:rFonts w:ascii="Times New Roman" w:hAnsi="Times New Roman" w:cs="Times New Roman"/>
          <w:sz w:val="28"/>
          <w:szCs w:val="28"/>
          <w:u w:val="single"/>
        </w:rPr>
        <w:t xml:space="preserve"> Васильевна</w:t>
      </w: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92"/>
        <w:gridCol w:w="1984"/>
        <w:gridCol w:w="2268"/>
        <w:gridCol w:w="3969"/>
        <w:gridCol w:w="2864"/>
        <w:gridCol w:w="2806"/>
      </w:tblGrid>
      <w:tr w:rsidR="0073178F" w:rsidTr="000A18FB">
        <w:trPr>
          <w:trHeight w:val="1831"/>
        </w:trPr>
        <w:tc>
          <w:tcPr>
            <w:tcW w:w="1248" w:type="dxa"/>
          </w:tcPr>
          <w:p w:rsidR="0073178F" w:rsidRDefault="0073178F" w:rsidP="00CC1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73178F" w:rsidRDefault="0073178F" w:rsidP="00CC1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shd w:val="clear" w:color="auto" w:fill="auto"/>
          </w:tcPr>
          <w:p w:rsidR="0073178F" w:rsidRDefault="0073178F" w:rsidP="00CC1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73178F" w:rsidRDefault="0073178F" w:rsidP="00CC1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969" w:type="dxa"/>
            <w:shd w:val="clear" w:color="auto" w:fill="auto"/>
          </w:tcPr>
          <w:p w:rsidR="0073178F" w:rsidRDefault="0073178F" w:rsidP="00CC1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2864" w:type="dxa"/>
            <w:shd w:val="clear" w:color="auto" w:fill="auto"/>
          </w:tcPr>
          <w:p w:rsidR="0073178F" w:rsidRDefault="0073178F" w:rsidP="00CC1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806" w:type="dxa"/>
            <w:shd w:val="clear" w:color="auto" w:fill="auto"/>
          </w:tcPr>
          <w:p w:rsidR="0073178F" w:rsidRDefault="0073178F" w:rsidP="00CC1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BE423B" w:rsidTr="000A18FB">
        <w:trPr>
          <w:trHeight w:val="475"/>
        </w:trPr>
        <w:tc>
          <w:tcPr>
            <w:tcW w:w="1248" w:type="dxa"/>
          </w:tcPr>
          <w:p w:rsidR="00BE423B" w:rsidRDefault="00BE423B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23B" w:rsidRPr="00517732" w:rsidRDefault="00BE423B" w:rsidP="00CC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E423B" w:rsidRDefault="00BE423B" w:rsidP="00CC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2268" w:type="dxa"/>
            <w:shd w:val="clear" w:color="auto" w:fill="auto"/>
          </w:tcPr>
          <w:p w:rsidR="00BE423B" w:rsidRDefault="000420D7" w:rsidP="00F14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хочешь быть здоров.</w:t>
            </w:r>
          </w:p>
          <w:p w:rsidR="000420D7" w:rsidRDefault="000420D7" w:rsidP="00F14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Поговорим о болезнях.</w:t>
            </w:r>
          </w:p>
        </w:tc>
        <w:tc>
          <w:tcPr>
            <w:tcW w:w="3969" w:type="dxa"/>
            <w:shd w:val="clear" w:color="auto" w:fill="auto"/>
          </w:tcPr>
          <w:p w:rsidR="000420D7" w:rsidRPr="000420D7" w:rsidRDefault="000420D7" w:rsidP="003D53DE">
            <w:pPr>
              <w:spacing w:after="41" w:line="23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42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0420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Прочитай учебник и расскажи о том, что необходимо для сохранения здоровья. </w:t>
            </w:r>
          </w:p>
          <w:p w:rsidR="000420D7" w:rsidRPr="000420D7" w:rsidRDefault="000420D7" w:rsidP="003D53DE">
            <w:pPr>
              <w:spacing w:after="35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420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2.Научись составлять свой режим дня. </w:t>
            </w:r>
          </w:p>
          <w:p w:rsidR="00BE423B" w:rsidRPr="000A18FB" w:rsidRDefault="000420D7" w:rsidP="003D53DE">
            <w:pPr>
              <w:spacing w:after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2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3.Выполни задание в рабочей </w:t>
            </w:r>
            <w:r w:rsidR="003D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тетради стр. 5-8</w:t>
            </w:r>
          </w:p>
        </w:tc>
        <w:tc>
          <w:tcPr>
            <w:tcW w:w="2864" w:type="dxa"/>
            <w:shd w:val="clear" w:color="auto" w:fill="auto"/>
          </w:tcPr>
          <w:p w:rsidR="000420D7" w:rsidRPr="000420D7" w:rsidRDefault="000420D7" w:rsidP="003D53DE">
            <w:pPr>
              <w:spacing w:after="5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420D7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Прочитать в учебнике текст на с. 10-11, уметь рассказывать личную гигиену.</w:t>
            </w:r>
          </w:p>
          <w:p w:rsidR="00BE423B" w:rsidRDefault="00BE423B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BE423B" w:rsidRDefault="00BE423B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8 996 263 79 60</w:t>
            </w:r>
          </w:p>
          <w:p w:rsidR="00BE423B" w:rsidRPr="00517732" w:rsidRDefault="00BE423B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Chochagaj</w:t>
            </w:r>
            <w:proofErr w:type="spellEnd"/>
            <w:r w:rsidRPr="00BE42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shojgarova.88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E423B" w:rsidTr="000A18FB">
        <w:trPr>
          <w:trHeight w:val="438"/>
        </w:trPr>
        <w:tc>
          <w:tcPr>
            <w:tcW w:w="1248" w:type="dxa"/>
          </w:tcPr>
          <w:p w:rsidR="00BE423B" w:rsidRDefault="00BE423B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31.01.22</w:t>
            </w:r>
          </w:p>
        </w:tc>
        <w:tc>
          <w:tcPr>
            <w:tcW w:w="992" w:type="dxa"/>
            <w:vMerge/>
            <w:shd w:val="clear" w:color="auto" w:fill="auto"/>
          </w:tcPr>
          <w:p w:rsidR="00BE423B" w:rsidRDefault="00BE423B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423B" w:rsidRDefault="00BE423B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E423B" w:rsidRDefault="000420D7" w:rsidP="00712A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 дорожного движения. Берегись автомобиля!</w:t>
            </w:r>
          </w:p>
        </w:tc>
        <w:tc>
          <w:tcPr>
            <w:tcW w:w="3969" w:type="dxa"/>
            <w:shd w:val="clear" w:color="auto" w:fill="auto"/>
          </w:tcPr>
          <w:p w:rsidR="000420D7" w:rsidRPr="000420D7" w:rsidRDefault="000420D7" w:rsidP="003D53DE">
            <w:pPr>
              <w:numPr>
                <w:ilvl w:val="0"/>
                <w:numId w:val="3"/>
              </w:numPr>
              <w:spacing w:after="41" w:line="232" w:lineRule="auto"/>
              <w:rPr>
                <w:rFonts w:ascii="Times New Roman" w:eastAsia="Calibri" w:hAnsi="Times New Roman" w:cs="Times New Roman"/>
                <w:color w:val="000000"/>
                <w:sz w:val="32"/>
                <w:lang w:eastAsia="en-US"/>
              </w:rPr>
            </w:pPr>
            <w:r w:rsidRPr="000420D7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 xml:space="preserve">Прочитай учебник и рассказать, какие правила дорожного движения должен соблюдать пешеход. </w:t>
            </w:r>
          </w:p>
          <w:p w:rsidR="000420D7" w:rsidRPr="000420D7" w:rsidRDefault="000420D7" w:rsidP="003D53DE">
            <w:pPr>
              <w:numPr>
                <w:ilvl w:val="0"/>
                <w:numId w:val="3"/>
              </w:numPr>
              <w:spacing w:after="35" w:line="259" w:lineRule="auto"/>
              <w:rPr>
                <w:rFonts w:ascii="Times New Roman" w:eastAsia="Calibri" w:hAnsi="Times New Roman" w:cs="Times New Roman"/>
                <w:color w:val="000000"/>
                <w:sz w:val="32"/>
                <w:lang w:eastAsia="en-US"/>
              </w:rPr>
            </w:pPr>
            <w:r w:rsidRPr="000420D7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 xml:space="preserve">Научись различать дорожные знаки. </w:t>
            </w:r>
          </w:p>
          <w:p w:rsidR="00BE423B" w:rsidRDefault="003D53DE" w:rsidP="003D53DE">
            <w:pPr>
              <w:pStyle w:val="Default"/>
              <w:rPr>
                <w:sz w:val="28"/>
                <w:szCs w:val="28"/>
              </w:rPr>
            </w:pPr>
            <w:r w:rsidRPr="000420D7">
              <w:rPr>
                <w:rFonts w:eastAsia="Times New Roman"/>
                <w:sz w:val="28"/>
                <w:szCs w:val="28"/>
              </w:rPr>
              <w:t xml:space="preserve">3.Выполни задание в рабочей </w:t>
            </w:r>
            <w:r>
              <w:rPr>
                <w:rFonts w:eastAsia="Times New Roman"/>
                <w:sz w:val="28"/>
                <w:szCs w:val="28"/>
              </w:rPr>
              <w:t>тетради стр. 8-9</w:t>
            </w:r>
          </w:p>
        </w:tc>
        <w:tc>
          <w:tcPr>
            <w:tcW w:w="2864" w:type="dxa"/>
            <w:shd w:val="clear" w:color="auto" w:fill="auto"/>
          </w:tcPr>
          <w:p w:rsidR="00BE423B" w:rsidRDefault="00BE423B" w:rsidP="00D94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53DE">
              <w:rPr>
                <w:rFonts w:ascii="Times New Roman" w:hAnsi="Times New Roman" w:cs="Times New Roman"/>
                <w:sz w:val="28"/>
                <w:szCs w:val="28"/>
              </w:rPr>
              <w:t>Выполни задание 3 в рабочей тетради стр. 9</w:t>
            </w:r>
          </w:p>
          <w:p w:rsidR="00BE423B" w:rsidRDefault="00BE423B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23B" w:rsidRDefault="00BE423B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</w:tcPr>
          <w:p w:rsidR="00BE423B" w:rsidRDefault="00BE423B" w:rsidP="00BE42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8 996 263 79 60</w:t>
            </w:r>
          </w:p>
          <w:p w:rsidR="00BE423B" w:rsidRDefault="00BE423B" w:rsidP="00BE42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Chochagaj</w:t>
            </w:r>
            <w:proofErr w:type="spellEnd"/>
            <w:r w:rsidRPr="00BE42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shojgarova</w:t>
            </w:r>
            <w:proofErr w:type="spellEnd"/>
            <w:r w:rsidRPr="000420D7">
              <w:rPr>
                <w:rFonts w:ascii="Times New Roman" w:hAnsi="Times New Roman" w:cs="Times New Roman"/>
                <w:sz w:val="28"/>
                <w:szCs w:val="28"/>
              </w:rPr>
              <w:t>.88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E423B" w:rsidTr="000A18FB">
        <w:trPr>
          <w:trHeight w:val="438"/>
        </w:trPr>
        <w:tc>
          <w:tcPr>
            <w:tcW w:w="1248" w:type="dxa"/>
          </w:tcPr>
          <w:p w:rsidR="00BE423B" w:rsidRDefault="00BE423B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04.02.22</w:t>
            </w:r>
          </w:p>
        </w:tc>
        <w:tc>
          <w:tcPr>
            <w:tcW w:w="992" w:type="dxa"/>
            <w:vMerge/>
            <w:shd w:val="clear" w:color="auto" w:fill="auto"/>
          </w:tcPr>
          <w:p w:rsidR="00BE423B" w:rsidRDefault="00BE423B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423B" w:rsidRDefault="00BE423B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E423B" w:rsidRDefault="000420D7" w:rsidP="00712A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 дорожного движения. Берегись автомобиля!</w:t>
            </w:r>
          </w:p>
        </w:tc>
        <w:tc>
          <w:tcPr>
            <w:tcW w:w="3969" w:type="dxa"/>
            <w:shd w:val="clear" w:color="auto" w:fill="auto"/>
          </w:tcPr>
          <w:p w:rsidR="000A18FB" w:rsidRPr="000A18FB" w:rsidRDefault="000A18FB" w:rsidP="000A18FB">
            <w:pPr>
              <w:spacing w:after="39" w:line="23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>1.</w:t>
            </w:r>
            <w:r w:rsidRPr="000A18FB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 xml:space="preserve">Прочитай учебник и расскажи, какие правила дорожного движения должен соблюдать пешеход. </w:t>
            </w:r>
          </w:p>
          <w:p w:rsidR="00BE423B" w:rsidRPr="00F33A2D" w:rsidRDefault="000A18FB" w:rsidP="000A18FB">
            <w:pPr>
              <w:pStyle w:val="Defaul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2.</w:t>
            </w:r>
            <w:r w:rsidRPr="000A18FB">
              <w:rPr>
                <w:rFonts w:eastAsia="Calibri"/>
                <w:sz w:val="28"/>
                <w:szCs w:val="22"/>
                <w:lang w:eastAsia="en-US"/>
              </w:rPr>
              <w:t>Научись рассказывать об островке безопасности.</w:t>
            </w:r>
          </w:p>
        </w:tc>
        <w:tc>
          <w:tcPr>
            <w:tcW w:w="2864" w:type="dxa"/>
            <w:shd w:val="clear" w:color="auto" w:fill="auto"/>
          </w:tcPr>
          <w:p w:rsidR="00BE423B" w:rsidRDefault="003D53DE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правила дорожного движения.</w:t>
            </w:r>
            <w:bookmarkStart w:id="0" w:name="_GoBack"/>
            <w:bookmarkEnd w:id="0"/>
          </w:p>
          <w:p w:rsidR="00BE423B" w:rsidRDefault="00BE423B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23B" w:rsidRDefault="00BE423B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23B" w:rsidRDefault="00BE423B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23B" w:rsidRDefault="00BE423B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BE423B" w:rsidRDefault="00BE423B" w:rsidP="00BE42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8 996 263 79 60</w:t>
            </w:r>
          </w:p>
          <w:p w:rsidR="00BE423B" w:rsidRDefault="00BE423B" w:rsidP="00BE42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Chochagaj</w:t>
            </w:r>
            <w:proofErr w:type="spellEnd"/>
            <w:r w:rsidRPr="00BE42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shojgarova.88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6F2D82" w:rsidRDefault="006F2D82" w:rsidP="006F2D82">
      <w:pPr>
        <w:rPr>
          <w:rFonts w:ascii="Times New Roman" w:hAnsi="Times New Roman" w:cs="Times New Roman"/>
          <w:sz w:val="28"/>
          <w:szCs w:val="28"/>
        </w:rPr>
      </w:pPr>
    </w:p>
    <w:p w:rsidR="0058545D" w:rsidRDefault="0058545D" w:rsidP="006F2D82">
      <w:pPr>
        <w:rPr>
          <w:rFonts w:ascii="Times New Roman" w:hAnsi="Times New Roman" w:cs="Times New Roman"/>
          <w:sz w:val="28"/>
          <w:szCs w:val="28"/>
        </w:rPr>
      </w:pPr>
    </w:p>
    <w:sectPr w:rsidR="0058545D" w:rsidSect="000A18F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C0DEC"/>
    <w:multiLevelType w:val="hybridMultilevel"/>
    <w:tmpl w:val="618A77DE"/>
    <w:lvl w:ilvl="0" w:tplc="AC06CF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03DA4"/>
    <w:multiLevelType w:val="hybridMultilevel"/>
    <w:tmpl w:val="EAE61406"/>
    <w:lvl w:ilvl="0" w:tplc="A2028E7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9B49C60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44881AA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BA66054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2C449FE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5F85DCA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9201090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CB0653A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5D40C6A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7667368"/>
    <w:multiLevelType w:val="hybridMultilevel"/>
    <w:tmpl w:val="0E263234"/>
    <w:lvl w:ilvl="0" w:tplc="6FC415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01603"/>
    <w:multiLevelType w:val="hybridMultilevel"/>
    <w:tmpl w:val="346ED7AA"/>
    <w:lvl w:ilvl="0" w:tplc="213C73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588F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0E7A5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1CF3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022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AA2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20C2D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166C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1A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95"/>
    <w:rsid w:val="00014B8A"/>
    <w:rsid w:val="000420D7"/>
    <w:rsid w:val="000A18FB"/>
    <w:rsid w:val="0014715B"/>
    <w:rsid w:val="00151A6D"/>
    <w:rsid w:val="0018244C"/>
    <w:rsid w:val="0018357E"/>
    <w:rsid w:val="0019474E"/>
    <w:rsid w:val="001C6EA5"/>
    <w:rsid w:val="001F0020"/>
    <w:rsid w:val="0025721D"/>
    <w:rsid w:val="00257428"/>
    <w:rsid w:val="002E5919"/>
    <w:rsid w:val="00335295"/>
    <w:rsid w:val="00391C92"/>
    <w:rsid w:val="003D53DE"/>
    <w:rsid w:val="003E43D1"/>
    <w:rsid w:val="004E6BFC"/>
    <w:rsid w:val="00517732"/>
    <w:rsid w:val="00566C00"/>
    <w:rsid w:val="0058545D"/>
    <w:rsid w:val="005A65DD"/>
    <w:rsid w:val="006F2D82"/>
    <w:rsid w:val="00712AE7"/>
    <w:rsid w:val="0073178F"/>
    <w:rsid w:val="00731DAC"/>
    <w:rsid w:val="00855C52"/>
    <w:rsid w:val="00954AD6"/>
    <w:rsid w:val="00A85A1B"/>
    <w:rsid w:val="00AA213D"/>
    <w:rsid w:val="00AE6BB7"/>
    <w:rsid w:val="00B72DD4"/>
    <w:rsid w:val="00BE423B"/>
    <w:rsid w:val="00CC1AED"/>
    <w:rsid w:val="00CC5C9E"/>
    <w:rsid w:val="00D35990"/>
    <w:rsid w:val="00D947ED"/>
    <w:rsid w:val="00DE1D2F"/>
    <w:rsid w:val="00F10F98"/>
    <w:rsid w:val="00F1485F"/>
    <w:rsid w:val="00F9766D"/>
    <w:rsid w:val="00FD2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57CD4-7D1A-40AF-9EBF-2E79B916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customStyle="1" w:styleId="Default">
    <w:name w:val="Default"/>
    <w:rsid w:val="00CC5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E6B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20D7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420D7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8</cp:revision>
  <cp:lastPrinted>2022-01-25T10:09:00Z</cp:lastPrinted>
  <dcterms:created xsi:type="dcterms:W3CDTF">2022-01-26T07:47:00Z</dcterms:created>
  <dcterms:modified xsi:type="dcterms:W3CDTF">2022-01-27T19:03:00Z</dcterms:modified>
</cp:coreProperties>
</file>